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A554FC" w:rsidRDefault="004E07C2" w:rsidP="008F0C23">
      <w:pPr>
        <w:spacing w:after="0"/>
        <w:ind w:firstLine="720"/>
        <w:jc w:val="center"/>
        <w:rPr>
          <w:rFonts w:ascii="Times New Roman" w:hAnsi="Times New Roman"/>
          <w:sz w:val="26"/>
          <w:szCs w:val="26"/>
          <w:highlight w:val="yellow"/>
        </w:rPr>
      </w:pPr>
      <w:r w:rsidRPr="00A554FC">
        <w:rPr>
          <w:rFonts w:ascii="Times New Roman" w:hAnsi="Times New Roman"/>
          <w:sz w:val="26"/>
          <w:szCs w:val="26"/>
        </w:rPr>
        <w:t>ИНФОРМАЦИЯ</w:t>
      </w:r>
    </w:p>
    <w:p w:rsidR="00E1134B" w:rsidRPr="00A554FC" w:rsidRDefault="00AC4B9F" w:rsidP="008F0C23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результатах </w:t>
      </w:r>
      <w:r w:rsidR="008F0C23" w:rsidRPr="00A554FC">
        <w:rPr>
          <w:rFonts w:ascii="Times New Roman" w:hAnsi="Times New Roman"/>
          <w:sz w:val="26"/>
          <w:szCs w:val="26"/>
        </w:rPr>
        <w:t>плановой выездной проверки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</w:t>
      </w:r>
      <w:r w:rsidR="00E1134B" w:rsidRPr="00A554FC">
        <w:rPr>
          <w:rFonts w:ascii="Times New Roman" w:hAnsi="Times New Roman"/>
          <w:sz w:val="26"/>
          <w:szCs w:val="26"/>
        </w:rPr>
        <w:t xml:space="preserve">х учреждений </w:t>
      </w:r>
      <w:r w:rsidR="008F0C23" w:rsidRPr="00A554FC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="008F0C23" w:rsidRPr="00A554FC">
        <w:rPr>
          <w:rFonts w:ascii="Times New Roman" w:hAnsi="Times New Roman"/>
          <w:sz w:val="26"/>
          <w:szCs w:val="26"/>
        </w:rPr>
        <w:t>Пыть-Яха</w:t>
      </w:r>
      <w:proofErr w:type="spellEnd"/>
      <w:r w:rsidR="008F0C23" w:rsidRPr="00A554FC">
        <w:rPr>
          <w:rFonts w:ascii="Times New Roman" w:hAnsi="Times New Roman"/>
          <w:sz w:val="26"/>
          <w:szCs w:val="26"/>
        </w:rPr>
        <w:t xml:space="preserve">, </w:t>
      </w:r>
    </w:p>
    <w:p w:rsidR="008F0C23" w:rsidRPr="00A554FC" w:rsidRDefault="008F0C23" w:rsidP="008F0C23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>муниципальным казенным учреждением</w:t>
      </w:r>
    </w:p>
    <w:p w:rsidR="008F0C23" w:rsidRPr="00A554FC" w:rsidRDefault="008F0C23" w:rsidP="008F0C23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 xml:space="preserve">«Управление капитального строительства города </w:t>
      </w:r>
      <w:proofErr w:type="spellStart"/>
      <w:r w:rsidRPr="00A554FC">
        <w:rPr>
          <w:rFonts w:ascii="Times New Roman" w:hAnsi="Times New Roman"/>
          <w:sz w:val="26"/>
          <w:szCs w:val="26"/>
        </w:rPr>
        <w:t>Пыть-Ях</w:t>
      </w:r>
      <w:proofErr w:type="spellEnd"/>
      <w:r w:rsidRPr="00A554FC">
        <w:rPr>
          <w:rFonts w:ascii="Times New Roman" w:hAnsi="Times New Roman"/>
          <w:sz w:val="26"/>
          <w:szCs w:val="26"/>
        </w:rPr>
        <w:t>»</w:t>
      </w:r>
    </w:p>
    <w:p w:rsidR="001C1D3A" w:rsidRPr="00A554FC" w:rsidRDefault="001C1D3A" w:rsidP="00421E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1E45" w:rsidRPr="00A554FC" w:rsidRDefault="00421E45" w:rsidP="00421E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на основании: </w:t>
      </w:r>
    </w:p>
    <w:p w:rsidR="008F0C23" w:rsidRPr="00A554FC" w:rsidRDefault="00D46EA7" w:rsidP="008F0C23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0C23" w:rsidRPr="00A554FC">
        <w:rPr>
          <w:rFonts w:ascii="Times New Roman" w:hAnsi="Times New Roman"/>
          <w:sz w:val="26"/>
          <w:szCs w:val="26"/>
        </w:rPr>
        <w:t>стат</w:t>
      </w:r>
      <w:r w:rsidR="00A554FC" w:rsidRPr="00A554FC">
        <w:rPr>
          <w:rFonts w:ascii="Times New Roman" w:hAnsi="Times New Roman"/>
          <w:sz w:val="26"/>
          <w:szCs w:val="26"/>
        </w:rPr>
        <w:t>ей</w:t>
      </w:r>
      <w:r w:rsidR="008F0C23" w:rsidRPr="00A554FC">
        <w:rPr>
          <w:rFonts w:ascii="Times New Roman" w:hAnsi="Times New Roman"/>
          <w:sz w:val="26"/>
          <w:szCs w:val="26"/>
        </w:rPr>
        <w:t xml:space="preserve"> 266.1, 269.2 Бюджетного законодательства Российской Федерации,</w:t>
      </w:r>
    </w:p>
    <w:p w:rsidR="008F0C23" w:rsidRPr="00A554FC" w:rsidRDefault="00D46EA7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0C23" w:rsidRPr="00A554FC">
        <w:rPr>
          <w:rFonts w:ascii="Times New Roman" w:hAnsi="Times New Roman"/>
          <w:sz w:val="26"/>
          <w:szCs w:val="26"/>
        </w:rPr>
        <w:t xml:space="preserve">пунктов 10, 12 раздела 2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</w:t>
      </w:r>
    </w:p>
    <w:p w:rsidR="008F0C23" w:rsidRPr="00A554FC" w:rsidRDefault="00D46EA7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0C23" w:rsidRPr="00A554FC">
        <w:rPr>
          <w:rFonts w:ascii="Times New Roman" w:hAnsi="Times New Roman"/>
          <w:sz w:val="26"/>
          <w:szCs w:val="26"/>
        </w:rPr>
        <w:t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8F0C23" w:rsidRPr="00A554FC" w:rsidRDefault="00D46EA7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0C23" w:rsidRPr="00A554FC">
        <w:rPr>
          <w:rFonts w:ascii="Times New Roman" w:hAnsi="Times New Roman"/>
          <w:sz w:val="26"/>
          <w:szCs w:val="26"/>
        </w:rPr>
        <w:t xml:space="preserve">постановления администрации города от 14.04.2014 № 89-па «Об утверждении порядка осуществления администрацией города </w:t>
      </w:r>
      <w:proofErr w:type="spellStart"/>
      <w:r w:rsidR="008F0C23" w:rsidRPr="00A554FC">
        <w:rPr>
          <w:rFonts w:ascii="Times New Roman" w:hAnsi="Times New Roman"/>
          <w:sz w:val="26"/>
          <w:szCs w:val="26"/>
        </w:rPr>
        <w:t>Пыть-Яха</w:t>
      </w:r>
      <w:proofErr w:type="spellEnd"/>
      <w:r w:rsidR="008F0C23" w:rsidRPr="00A554FC">
        <w:rPr>
          <w:rFonts w:ascii="Times New Roman" w:hAnsi="Times New Roman"/>
          <w:sz w:val="26"/>
          <w:szCs w:val="26"/>
        </w:rPr>
        <w:t xml:space="preserve"> контроля за деятельностью муниципальных учреждений города»,</w:t>
      </w:r>
    </w:p>
    <w:p w:rsidR="008F0C23" w:rsidRPr="00A554FC" w:rsidRDefault="00D46EA7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0C23" w:rsidRPr="00A554FC">
        <w:rPr>
          <w:rFonts w:ascii="Times New Roman" w:hAnsi="Times New Roman"/>
          <w:sz w:val="26"/>
          <w:szCs w:val="26"/>
        </w:rPr>
        <w:t xml:space="preserve">распоряжения администрации города от 30.12.2019 № 3069-ра «Об утверждении плана контрольных мероприятий по осуществлению внутреннего муниципального финансового контроля, контроля в сфере закупок и контроля за деятельностью муниципальных учреждений на 2020 год структурными подразделениями администрации города </w:t>
      </w:r>
      <w:proofErr w:type="spellStart"/>
      <w:r w:rsidR="008F0C23" w:rsidRPr="00A554FC">
        <w:rPr>
          <w:rFonts w:ascii="Times New Roman" w:hAnsi="Times New Roman"/>
          <w:sz w:val="26"/>
          <w:szCs w:val="26"/>
        </w:rPr>
        <w:t>Пыть-Яха</w:t>
      </w:r>
      <w:proofErr w:type="spellEnd"/>
      <w:r w:rsidR="008F0C23" w:rsidRPr="00A554FC">
        <w:rPr>
          <w:rFonts w:ascii="Times New Roman" w:hAnsi="Times New Roman"/>
          <w:sz w:val="26"/>
          <w:szCs w:val="26"/>
        </w:rPr>
        <w:t>» (с изменениями),</w:t>
      </w:r>
    </w:p>
    <w:p w:rsidR="008F0C23" w:rsidRPr="00A554FC" w:rsidRDefault="00D46EA7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0C23" w:rsidRPr="00A554FC">
        <w:rPr>
          <w:rFonts w:ascii="Times New Roman" w:hAnsi="Times New Roman"/>
          <w:sz w:val="26"/>
          <w:szCs w:val="26"/>
        </w:rPr>
        <w:t xml:space="preserve">распоряжения администрации города </w:t>
      </w:r>
      <w:proofErr w:type="spellStart"/>
      <w:r w:rsidR="008F0C23" w:rsidRPr="00A554FC">
        <w:rPr>
          <w:rFonts w:ascii="Times New Roman" w:hAnsi="Times New Roman"/>
          <w:sz w:val="26"/>
          <w:szCs w:val="26"/>
        </w:rPr>
        <w:t>Пыть-Яха</w:t>
      </w:r>
      <w:proofErr w:type="spellEnd"/>
      <w:r w:rsidR="008F0C23" w:rsidRPr="00A554FC">
        <w:rPr>
          <w:rFonts w:ascii="Times New Roman" w:hAnsi="Times New Roman"/>
          <w:sz w:val="26"/>
          <w:szCs w:val="26"/>
        </w:rPr>
        <w:t xml:space="preserve"> от 21.10.2020 № 1961-ра «О проведении проверки соблюдения бюджетного законодательства Российской  Федерации и иных нормативных правовых актов, регулирующих бюджетные правоотношения, нормативных правовых актов Российской Федерации, Ханты-Мансийского автономного округа – Югры, органов местного самоуправления, регулирующих деятельность муниципальных учреждений г. </w:t>
      </w:r>
      <w:proofErr w:type="spellStart"/>
      <w:r w:rsidR="008F0C23" w:rsidRPr="00A554FC">
        <w:rPr>
          <w:rFonts w:ascii="Times New Roman" w:hAnsi="Times New Roman"/>
          <w:sz w:val="26"/>
          <w:szCs w:val="26"/>
        </w:rPr>
        <w:t>Пыть-Яха</w:t>
      </w:r>
      <w:proofErr w:type="spellEnd"/>
      <w:r w:rsidR="008F0C23" w:rsidRPr="00A554FC">
        <w:rPr>
          <w:rFonts w:ascii="Times New Roman" w:hAnsi="Times New Roman"/>
          <w:sz w:val="26"/>
          <w:szCs w:val="26"/>
        </w:rPr>
        <w:t>,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муниципальным казенным учреждением «Управление капитального строительства» (обеспечение деятельности учреждения)» (с изменениями от 12.11.2020 № 2124-ра),</w:t>
      </w:r>
    </w:p>
    <w:p w:rsidR="008F0C23" w:rsidRPr="00A554FC" w:rsidRDefault="008F0C23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 xml:space="preserve">проведена выездная плановая проверка соблюдения бюджетного законодательства Российской Федерации и иных нормативных правовых актов, регулирующих бюджетные правоотношения, нормативных правовых актов Российской Федерации, Ханты-Мансийского автономного округа – Югры, органов местного самоуправления, регулирующих деятельность муниципальных учреждений г. </w:t>
      </w:r>
      <w:proofErr w:type="spellStart"/>
      <w:r w:rsidRPr="00A554FC">
        <w:rPr>
          <w:rFonts w:ascii="Times New Roman" w:hAnsi="Times New Roman"/>
          <w:sz w:val="26"/>
          <w:szCs w:val="26"/>
        </w:rPr>
        <w:t>Пыть-Ях</w:t>
      </w:r>
      <w:proofErr w:type="spellEnd"/>
      <w:r w:rsidRPr="00A554FC">
        <w:rPr>
          <w:rFonts w:ascii="Times New Roman" w:hAnsi="Times New Roman"/>
          <w:sz w:val="26"/>
          <w:szCs w:val="26"/>
        </w:rPr>
        <w:t xml:space="preserve">,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муниципальным казенным учреждением «Управление капитального строительства» г. </w:t>
      </w:r>
      <w:proofErr w:type="spellStart"/>
      <w:r w:rsidRPr="00A554FC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A554FC">
        <w:rPr>
          <w:rFonts w:ascii="Times New Roman" w:hAnsi="Times New Roman"/>
          <w:sz w:val="26"/>
          <w:szCs w:val="26"/>
        </w:rPr>
        <w:t>.</w:t>
      </w:r>
    </w:p>
    <w:p w:rsidR="008F0C23" w:rsidRPr="00A554FC" w:rsidRDefault="008F0C23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>Проверяемый период: с 01.01.2019 по 31.12.2019.</w:t>
      </w:r>
    </w:p>
    <w:p w:rsidR="008F0C23" w:rsidRPr="00A554FC" w:rsidRDefault="008F0C23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lastRenderedPageBreak/>
        <w:t>Цель проверки: предупреждение и выявление нарушений бюджетного законодательства РФ и иных нормативных правовых актов, регулирующих бюджетные правоотношения, в том числе законодательства в сфере бухгалтерского учета, нормативных правовых актов РФ, ХМАО-Югры, органов местного самоуправления, регулирующих деятел</w:t>
      </w:r>
      <w:r w:rsidR="00A554FC">
        <w:rPr>
          <w:rFonts w:ascii="Times New Roman" w:hAnsi="Times New Roman"/>
          <w:sz w:val="26"/>
          <w:szCs w:val="26"/>
        </w:rPr>
        <w:t xml:space="preserve">ьность муниципальных учреждений </w:t>
      </w:r>
      <w:r w:rsidRPr="00A554FC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Pr="00A554FC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A554FC">
        <w:rPr>
          <w:rFonts w:ascii="Times New Roman" w:hAnsi="Times New Roman"/>
          <w:sz w:val="26"/>
          <w:szCs w:val="26"/>
        </w:rPr>
        <w:t>.</w:t>
      </w:r>
    </w:p>
    <w:p w:rsidR="008F0C23" w:rsidRPr="00A554FC" w:rsidRDefault="008F0C23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>Дата начала проведения контрольного мероприятия: 26.10.2020.</w:t>
      </w:r>
    </w:p>
    <w:p w:rsidR="008F0C23" w:rsidRPr="00A554FC" w:rsidRDefault="008F0C23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>Срок проведения контрольного мероприятия: 40 рабочих дней (по 21.12.2020 включительно).</w:t>
      </w:r>
    </w:p>
    <w:p w:rsidR="008F0C23" w:rsidRPr="00A554FC" w:rsidRDefault="008F0C23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 xml:space="preserve">Наименование объекта контроля: Муниципальное казенное учреждение «Управление капитального строительства города </w:t>
      </w:r>
      <w:proofErr w:type="spellStart"/>
      <w:r w:rsidRPr="00A554FC">
        <w:rPr>
          <w:rFonts w:ascii="Times New Roman" w:hAnsi="Times New Roman"/>
          <w:sz w:val="26"/>
          <w:szCs w:val="26"/>
        </w:rPr>
        <w:t>Пыть-Ях</w:t>
      </w:r>
      <w:proofErr w:type="spellEnd"/>
      <w:r w:rsidRPr="00A554FC">
        <w:rPr>
          <w:rFonts w:ascii="Times New Roman" w:hAnsi="Times New Roman"/>
          <w:sz w:val="26"/>
          <w:szCs w:val="26"/>
        </w:rPr>
        <w:t xml:space="preserve">» (далее – МКУ «УКС     г. </w:t>
      </w:r>
      <w:proofErr w:type="spellStart"/>
      <w:r w:rsidRPr="00A554FC">
        <w:rPr>
          <w:rFonts w:ascii="Times New Roman" w:hAnsi="Times New Roman"/>
          <w:sz w:val="26"/>
          <w:szCs w:val="26"/>
        </w:rPr>
        <w:t>Пыть-Ях</w:t>
      </w:r>
      <w:proofErr w:type="spellEnd"/>
      <w:r w:rsidRPr="00A554FC">
        <w:rPr>
          <w:rFonts w:ascii="Times New Roman" w:hAnsi="Times New Roman"/>
          <w:sz w:val="26"/>
          <w:szCs w:val="26"/>
        </w:rPr>
        <w:t>», Учреждение).</w:t>
      </w:r>
    </w:p>
    <w:p w:rsidR="008F0C23" w:rsidRPr="00A554FC" w:rsidRDefault="008F0C23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 xml:space="preserve">Сокращённое наименование – МКУ «УКС г. </w:t>
      </w:r>
      <w:proofErr w:type="spellStart"/>
      <w:r w:rsidRPr="00A554FC">
        <w:rPr>
          <w:rFonts w:ascii="Times New Roman" w:hAnsi="Times New Roman"/>
          <w:sz w:val="26"/>
          <w:szCs w:val="26"/>
        </w:rPr>
        <w:t>Пыть-Ях</w:t>
      </w:r>
      <w:proofErr w:type="spellEnd"/>
      <w:r w:rsidRPr="00A554FC">
        <w:rPr>
          <w:rFonts w:ascii="Times New Roman" w:hAnsi="Times New Roman"/>
          <w:sz w:val="26"/>
          <w:szCs w:val="26"/>
        </w:rPr>
        <w:t xml:space="preserve">». </w:t>
      </w:r>
    </w:p>
    <w:p w:rsidR="008F0C23" w:rsidRPr="00A554FC" w:rsidRDefault="008F0C23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>ИНН 8612002707.</w:t>
      </w:r>
    </w:p>
    <w:p w:rsidR="008F0C23" w:rsidRPr="00A554FC" w:rsidRDefault="008F0C23" w:rsidP="008F0C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 xml:space="preserve">Местонахождение: 628380, Ханты-Мансийский Автономный округ - Югра, город </w:t>
      </w:r>
      <w:proofErr w:type="spellStart"/>
      <w:r w:rsidRPr="00A554FC">
        <w:rPr>
          <w:rFonts w:ascii="Times New Roman" w:hAnsi="Times New Roman"/>
          <w:sz w:val="26"/>
          <w:szCs w:val="26"/>
        </w:rPr>
        <w:t>Пыть-Ях</w:t>
      </w:r>
      <w:proofErr w:type="spellEnd"/>
      <w:r w:rsidRPr="00A554FC">
        <w:rPr>
          <w:rFonts w:ascii="Times New Roman" w:hAnsi="Times New Roman"/>
          <w:sz w:val="26"/>
          <w:szCs w:val="26"/>
        </w:rPr>
        <w:t>, микрорайон 1-й Центральный, дом 11, нежилое помещение №108.</w:t>
      </w:r>
    </w:p>
    <w:p w:rsidR="00A554FC" w:rsidRDefault="001C1D3A" w:rsidP="00A554F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>Результаты проверки оформлены актом от 19.01.2021</w:t>
      </w:r>
      <w:r w:rsidR="00A554FC" w:rsidRPr="00A554FC">
        <w:rPr>
          <w:rFonts w:ascii="Times New Roman" w:hAnsi="Times New Roman"/>
          <w:b/>
          <w:sz w:val="26"/>
          <w:szCs w:val="26"/>
        </w:rPr>
        <w:t xml:space="preserve"> </w:t>
      </w:r>
      <w:r w:rsidR="00A554FC" w:rsidRPr="00A554FC">
        <w:rPr>
          <w:rFonts w:ascii="Times New Roman" w:hAnsi="Times New Roman"/>
          <w:sz w:val="26"/>
          <w:szCs w:val="26"/>
        </w:rPr>
        <w:t>плановой выездной проверки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</w:t>
      </w:r>
      <w:bookmarkStart w:id="0" w:name="_GoBack"/>
      <w:bookmarkEnd w:id="0"/>
      <w:r w:rsidR="00A554FC" w:rsidRPr="00A554FC">
        <w:rPr>
          <w:rFonts w:ascii="Times New Roman" w:hAnsi="Times New Roman"/>
          <w:sz w:val="26"/>
          <w:szCs w:val="26"/>
        </w:rPr>
        <w:t xml:space="preserve">улирующих деятельность муниципальных учреждений г. </w:t>
      </w:r>
      <w:proofErr w:type="spellStart"/>
      <w:r w:rsidR="00A554FC" w:rsidRPr="00A554FC">
        <w:rPr>
          <w:rFonts w:ascii="Times New Roman" w:hAnsi="Times New Roman"/>
          <w:sz w:val="26"/>
          <w:szCs w:val="26"/>
        </w:rPr>
        <w:t>Пыть-Яха</w:t>
      </w:r>
      <w:proofErr w:type="spellEnd"/>
      <w:r w:rsidR="00A554FC" w:rsidRPr="00A554FC">
        <w:rPr>
          <w:rFonts w:ascii="Times New Roman" w:hAnsi="Times New Roman"/>
          <w:sz w:val="26"/>
          <w:szCs w:val="26"/>
        </w:rPr>
        <w:t xml:space="preserve">, муниципальным казенным учреждением «Управление капитального строительства города </w:t>
      </w:r>
      <w:proofErr w:type="spellStart"/>
      <w:r w:rsidR="00A554FC" w:rsidRPr="00A554FC">
        <w:rPr>
          <w:rFonts w:ascii="Times New Roman" w:hAnsi="Times New Roman"/>
          <w:sz w:val="26"/>
          <w:szCs w:val="26"/>
        </w:rPr>
        <w:t>Пыть-Ях</w:t>
      </w:r>
      <w:proofErr w:type="spellEnd"/>
      <w:r w:rsidR="00A554FC" w:rsidRPr="00A554FC">
        <w:rPr>
          <w:rFonts w:ascii="Times New Roman" w:hAnsi="Times New Roman"/>
          <w:sz w:val="26"/>
          <w:szCs w:val="26"/>
        </w:rPr>
        <w:t>» за период с 01.01.2019 года по 31.12.2019 года.</w:t>
      </w:r>
      <w:r w:rsidRPr="00A554FC">
        <w:rPr>
          <w:rFonts w:ascii="Times New Roman" w:hAnsi="Times New Roman"/>
          <w:sz w:val="26"/>
          <w:szCs w:val="26"/>
        </w:rPr>
        <w:t xml:space="preserve"> </w:t>
      </w:r>
    </w:p>
    <w:p w:rsidR="001C1D3A" w:rsidRPr="00A554FC" w:rsidRDefault="001C1D3A" w:rsidP="00A554F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554FC">
        <w:rPr>
          <w:rFonts w:ascii="Times New Roman" w:hAnsi="Times New Roman"/>
          <w:sz w:val="26"/>
          <w:szCs w:val="26"/>
        </w:rPr>
        <w:t xml:space="preserve">Копия акта в установленные сроки направлена объекту контроля для ознакомления. </w:t>
      </w:r>
    </w:p>
    <w:p w:rsidR="00A554FC" w:rsidRPr="00A554FC" w:rsidRDefault="00A554F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A554FC" w:rsidRPr="00A554FC" w:rsidSect="001C1D3A">
      <w:footerReference w:type="even" r:id="rId7"/>
      <w:footerReference w:type="default" r:id="rId8"/>
      <w:pgSz w:w="11906" w:h="16838"/>
      <w:pgMar w:top="851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99" w:rsidRDefault="00000499">
      <w:r>
        <w:separator/>
      </w:r>
    </w:p>
  </w:endnote>
  <w:endnote w:type="continuationSeparator" w:id="0">
    <w:p w:rsidR="00000499" w:rsidRDefault="0000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6EA7">
      <w:rPr>
        <w:rStyle w:val="ab"/>
        <w:noProof/>
      </w:rPr>
      <w:t>2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99" w:rsidRDefault="00000499">
      <w:r>
        <w:separator/>
      </w:r>
    </w:p>
  </w:footnote>
  <w:footnote w:type="continuationSeparator" w:id="0">
    <w:p w:rsidR="00000499" w:rsidRDefault="0000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0499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C1D3A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2D1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4FD3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21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1E45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0C0F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B7B6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1709"/>
    <w:rsid w:val="008E22DF"/>
    <w:rsid w:val="008E2FC6"/>
    <w:rsid w:val="008E3828"/>
    <w:rsid w:val="008E3BA9"/>
    <w:rsid w:val="008E45B8"/>
    <w:rsid w:val="008E46A0"/>
    <w:rsid w:val="008E5206"/>
    <w:rsid w:val="008E5613"/>
    <w:rsid w:val="008E6ED2"/>
    <w:rsid w:val="008E78D9"/>
    <w:rsid w:val="008F0854"/>
    <w:rsid w:val="008F0C23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EEB"/>
    <w:rsid w:val="009D0481"/>
    <w:rsid w:val="009D077B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54FC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9F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1BDA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86EE6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46C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092"/>
    <w:rsid w:val="00CB5BDE"/>
    <w:rsid w:val="00CB76D2"/>
    <w:rsid w:val="00CB7867"/>
    <w:rsid w:val="00CC07E4"/>
    <w:rsid w:val="00CC08C9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6344"/>
    <w:rsid w:val="00CF71DD"/>
    <w:rsid w:val="00D0022E"/>
    <w:rsid w:val="00D0039C"/>
    <w:rsid w:val="00D01E62"/>
    <w:rsid w:val="00D03C46"/>
    <w:rsid w:val="00D03D59"/>
    <w:rsid w:val="00D04213"/>
    <w:rsid w:val="00D1033C"/>
    <w:rsid w:val="00D12206"/>
    <w:rsid w:val="00D132D1"/>
    <w:rsid w:val="00D13953"/>
    <w:rsid w:val="00D140E1"/>
    <w:rsid w:val="00D15608"/>
    <w:rsid w:val="00D15A9A"/>
    <w:rsid w:val="00D15D89"/>
    <w:rsid w:val="00D173D7"/>
    <w:rsid w:val="00D177D8"/>
    <w:rsid w:val="00D202CA"/>
    <w:rsid w:val="00D22AB5"/>
    <w:rsid w:val="00D233FB"/>
    <w:rsid w:val="00D23591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4D6"/>
    <w:rsid w:val="00D44B84"/>
    <w:rsid w:val="00D44BEC"/>
    <w:rsid w:val="00D4548A"/>
    <w:rsid w:val="00D45707"/>
    <w:rsid w:val="00D462BA"/>
    <w:rsid w:val="00D46D43"/>
    <w:rsid w:val="00D46EA7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DF61C7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134B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19A5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  <w:style w:type="character" w:styleId="afe">
    <w:name w:val="Subtle Emphasis"/>
    <w:basedOn w:val="a0"/>
    <w:uiPriority w:val="19"/>
    <w:qFormat/>
    <w:rsid w:val="003021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463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Сашина</cp:lastModifiedBy>
  <cp:revision>16</cp:revision>
  <cp:lastPrinted>2017-07-04T04:17:00Z</cp:lastPrinted>
  <dcterms:created xsi:type="dcterms:W3CDTF">2021-01-29T05:44:00Z</dcterms:created>
  <dcterms:modified xsi:type="dcterms:W3CDTF">2021-02-01T11:18:00Z</dcterms:modified>
</cp:coreProperties>
</file>